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1A" w:rsidRPr="00417B5B" w:rsidRDefault="00193C55" w:rsidP="00193C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417B5B">
        <w:rPr>
          <w:rFonts w:ascii="Times New Roman" w:hAnsi="Times New Roman" w:cs="Times New Roman"/>
          <w:b/>
          <w:i/>
          <w:sz w:val="28"/>
          <w:szCs w:val="28"/>
        </w:rPr>
        <w:t xml:space="preserve">Краткое описание тематик </w:t>
      </w:r>
      <w:r w:rsidR="00CD07F4" w:rsidRPr="00417B5B">
        <w:rPr>
          <w:rFonts w:ascii="Times New Roman" w:hAnsi="Times New Roman" w:cs="Times New Roman"/>
          <w:b/>
          <w:i/>
          <w:sz w:val="28"/>
          <w:szCs w:val="28"/>
        </w:rPr>
        <w:t>43</w:t>
      </w:r>
      <w:r w:rsidRPr="00417B5B">
        <w:rPr>
          <w:rFonts w:ascii="Times New Roman" w:hAnsi="Times New Roman" w:cs="Times New Roman"/>
          <w:b/>
          <w:i/>
          <w:sz w:val="28"/>
          <w:szCs w:val="28"/>
        </w:rPr>
        <w:t xml:space="preserve"> Синтеза ИВО</w:t>
      </w:r>
    </w:p>
    <w:bookmarkEnd w:id="0"/>
    <w:p w:rsidR="009B3408" w:rsidRPr="009B3408" w:rsidRDefault="009B3408" w:rsidP="00193C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3408">
        <w:rPr>
          <w:rFonts w:ascii="Times New Roman" w:hAnsi="Times New Roman" w:cs="Times New Roman"/>
          <w:b/>
          <w:i/>
          <w:sz w:val="28"/>
          <w:szCs w:val="28"/>
        </w:rPr>
        <w:t>1 день 1-ая часть</w:t>
      </w:r>
    </w:p>
    <w:p w:rsidR="00CD07F4" w:rsidRPr="00CD07F4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.30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Насыщенность и пресыщение сетом, духом…</w:t>
      </w:r>
    </w:p>
    <w:p w:rsidR="00CD07F4" w:rsidRPr="00CD07F4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Пресыщение духом и не переход в следующую насыщенность рождае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нягу</w:t>
      </w:r>
      <w:proofErr w:type="spell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это </w:t>
      </w:r>
      <w:proofErr w:type="gram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gramEnd"/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сущняга</w:t>
      </w:r>
      <w:proofErr w:type="spell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это войны, революции, социальный напряг.</w:t>
      </w:r>
    </w:p>
    <w:p w:rsidR="00CD07F4" w:rsidRPr="00CD07F4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F4" w:rsidRPr="00CD07F4" w:rsidRDefault="00CD07F4" w:rsidP="001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ставим на территории Огонь, чтобы не было пресыщения Огня мы развиваем в</w:t>
      </w:r>
      <w:proofErr w:type="gram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 Части, Системы, Аппараты,  что требует большого объема Огня. Пространство в разных видах материй территориально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вычищается,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выдавливая среду 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сущняг</w:t>
      </w:r>
      <w:proofErr w:type="spell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7F4" w:rsidRPr="00CD07F4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00</w:t>
      </w:r>
      <w:r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.45 Тема</w:t>
      </w:r>
      <w:r w:rsidRPr="00417B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C7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</w:t>
      </w:r>
      <w:r w:rsidR="00C742A9" w:rsidRPr="0041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</w:p>
    <w:p w:rsidR="00CD07F4" w:rsidRPr="00CD07F4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</w:t>
      </w:r>
      <w:r w:rsidRPr="00417B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Практика.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</w:t>
      </w:r>
      <w:r w:rsidR="00C742A9" w:rsidRPr="0041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</w:p>
    <w:p w:rsidR="00CD07F4" w:rsidRPr="00CD07F4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 Почему было ощущение отчужденности от Огня, хотя этого не было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Статус организуется внешне и действует между границами Тела и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ИВДИВО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7F4" w:rsidRPr="00CD07F4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Посвящения насыщены светом, то статусы Духом - внешним. Внутренний свет это П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олномочия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 - </w:t>
      </w:r>
      <w:proofErr w:type="spell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Иерархизация</w:t>
      </w:r>
      <w:proofErr w:type="spell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7F4" w:rsidRPr="00CD07F4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F4" w:rsidRPr="00CD07F4" w:rsidRDefault="003E7F62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.15</w:t>
      </w:r>
    </w:p>
    <w:p w:rsidR="00CD07F4" w:rsidRPr="003D2121" w:rsidRDefault="00CD07F4" w:rsidP="001D1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вошли в с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интез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освящения за месяц в ВШС в ИВДИВО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Конфедерацию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внутренний свет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121" w:rsidRDefault="003D2121" w:rsidP="003D21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Посвящения (светом)</w:t>
      </w:r>
    </w:p>
    <w:p w:rsidR="00CD07F4" w:rsidRPr="00CD07F4" w:rsidRDefault="00CD07F4" w:rsidP="001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етагалактические</w:t>
      </w: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Посвяще</w:t>
      </w:r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ия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виды организации материй. С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И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значально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ышестоящего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тца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организаций материй.</w:t>
      </w:r>
    </w:p>
    <w:p w:rsidR="00CD07F4" w:rsidRPr="00CD07F4" w:rsidRDefault="00CD07F4" w:rsidP="001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Посвящения ИВО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Арх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етипы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Материй.</w:t>
      </w:r>
    </w:p>
    <w:p w:rsidR="00CD07F4" w:rsidRPr="00CD07F4" w:rsidRDefault="005F131B" w:rsidP="001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Синтез </w:t>
      </w:r>
      <w:r w:rsidR="003E7F62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D07F4"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освящения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э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волюции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иры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физичность</w:t>
      </w:r>
      <w:proofErr w:type="spellEnd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 ИВДИВО каждого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7F4" w:rsidRPr="00CD07F4" w:rsidRDefault="00CD07F4" w:rsidP="001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ИВДИВО </w:t>
      </w:r>
      <w:r w:rsidR="003E7F62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освящения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виды материй. С эфирного восприятия</w:t>
      </w:r>
      <w:r w:rsidR="003E7F62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переключиться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астральное</w:t>
      </w:r>
      <w:proofErr w:type="gram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ИВДИВО. Внутри вида материй 256 типов материй в углублении.</w:t>
      </w:r>
    </w:p>
    <w:p w:rsidR="00CD07F4" w:rsidRPr="00CD07F4" w:rsidRDefault="003E7F62" w:rsidP="001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4 п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освящения фиксируютс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разным светом архетипов, видов организаций материй, в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идов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материй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миров, 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волюций.</w:t>
      </w:r>
    </w:p>
    <w:p w:rsidR="00CD07F4" w:rsidRPr="00CD07F4" w:rsidRDefault="003E7F62" w:rsidP="001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я хочу внутренний свет, то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вхожу в ИВДИВО и получаю посвящение глубиной явления </w:t>
      </w:r>
      <w:proofErr w:type="spellStart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ватаров</w:t>
      </w:r>
      <w:proofErr w:type="spellEnd"/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 </w:t>
      </w:r>
      <w:proofErr w:type="spellStart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Хуми</w:t>
      </w:r>
      <w:proofErr w:type="spellEnd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собою.</w:t>
      </w:r>
    </w:p>
    <w:p w:rsidR="00CD07F4" w:rsidRPr="00CD07F4" w:rsidRDefault="00CD07F4" w:rsidP="00CD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F4" w:rsidRPr="00CD07F4" w:rsidRDefault="003D2121" w:rsidP="003D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Статусы</w:t>
      </w:r>
      <w:r w:rsidR="00CD07F4"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CD07F4"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D07F4" w:rsidRPr="003D2121" w:rsidRDefault="00CD07F4" w:rsidP="001D127E">
      <w:pPr>
        <w:pStyle w:val="ListParagraph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етагалактические </w:t>
      </w:r>
      <w:proofErr w:type="gramStart"/>
      <w:r w:rsidR="001D127E" w:rsidRPr="003D2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татусы</w:t>
      </w:r>
      <w:proofErr w:type="spellEnd"/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астностями</w:t>
      </w:r>
    </w:p>
    <w:p w:rsidR="00CD07F4" w:rsidRPr="003D2121" w:rsidRDefault="001D127E" w:rsidP="001D127E">
      <w:pPr>
        <w:pStyle w:val="ListParagraph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CD07F4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</w:t>
      </w:r>
      <w:proofErr w:type="spellEnd"/>
      <w:r w:rsidR="00CD07F4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статусы </w:t>
      </w:r>
      <w:r w:rsidR="00CD07F4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07F4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ппаратами</w:t>
      </w:r>
    </w:p>
    <w:p w:rsidR="00CD07F4" w:rsidRPr="003D2121" w:rsidRDefault="001D127E" w:rsidP="001D127E">
      <w:pPr>
        <w:pStyle w:val="ListParagraph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ИВДИВО</w:t>
      </w:r>
      <w:r w:rsidR="00CD07F4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статусы </w:t>
      </w:r>
      <w:r w:rsidR="00CD07F4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системами</w:t>
      </w:r>
    </w:p>
    <w:p w:rsidR="00CD07F4" w:rsidRPr="003D2121" w:rsidRDefault="001D127E" w:rsidP="001D127E">
      <w:pPr>
        <w:pStyle w:val="ListParagraph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статусы </w:t>
      </w:r>
      <w:r w:rsidR="00CD07F4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 - частями</w:t>
      </w:r>
    </w:p>
    <w:p w:rsidR="00CD07F4" w:rsidRPr="00CD07F4" w:rsidRDefault="00CD07F4" w:rsidP="00CD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21" w:rsidRDefault="003D2121" w:rsidP="00594F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07F4" w:rsidRPr="00CD07F4" w:rsidRDefault="00CD07F4" w:rsidP="003D21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Творя</w:t>
      </w:r>
      <w:r w:rsidR="001D127E" w:rsidRPr="003D21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</w:t>
      </w:r>
      <w:r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 Синтез</w:t>
      </w: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D127E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азрабатывается ИВДИВО</w:t>
      </w:r>
    </w:p>
    <w:p w:rsidR="00CD07F4" w:rsidRPr="00CD07F4" w:rsidRDefault="00CD07F4" w:rsidP="00594F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1D127E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етагалактический</w:t>
      </w: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</w:t>
      </w:r>
      <w:r w:rsidR="001D127E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ворящий </w:t>
      </w: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1D127E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интез 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экополисы</w:t>
      </w:r>
      <w:proofErr w:type="spellEnd"/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ражение ИВДИВО 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организации материй, координация с </w:t>
      </w:r>
      <w:proofErr w:type="spellStart"/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кополисами</w:t>
      </w:r>
      <w:proofErr w:type="spellEnd"/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7F4" w:rsidRPr="00CD07F4" w:rsidRDefault="00CD07F4" w:rsidP="00594F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Синтез</w:t>
      </w:r>
      <w:proofErr w:type="gramEnd"/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D127E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Творящий Синтез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ИВДИВО К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</w:t>
      </w:r>
      <w:proofErr w:type="spell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proofErr w:type="spell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аинь</w:t>
      </w:r>
      <w:proofErr w:type="spell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координация с </w:t>
      </w:r>
      <w:proofErr w:type="spell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ватарами</w:t>
      </w:r>
      <w:proofErr w:type="spellEnd"/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интеза.</w:t>
      </w:r>
    </w:p>
    <w:p w:rsidR="00CD07F4" w:rsidRPr="00CD07F4" w:rsidRDefault="00CD07F4" w:rsidP="00594F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ИВДИВО </w:t>
      </w:r>
      <w:r w:rsidR="001D127E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Творящий Синтез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ИВДИВО </w:t>
      </w:r>
      <w:proofErr w:type="spell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ватар</w:t>
      </w:r>
      <w:proofErr w:type="spellEnd"/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постаси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Вышестоящий Отец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с </w:t>
      </w:r>
      <w:proofErr w:type="spellStart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ватар</w:t>
      </w:r>
      <w:proofErr w:type="spellEnd"/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127E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постасями.</w:t>
      </w:r>
    </w:p>
    <w:p w:rsidR="00CD07F4" w:rsidRPr="00CD07F4" w:rsidRDefault="001D127E" w:rsidP="00594F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Творящий Синтез </w:t>
      </w:r>
      <w:r w:rsidR="005F131B"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ИВО</w:t>
      </w:r>
      <w:r w:rsidR="005F131B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Архетипический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ИВДИВО - координация с И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значально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ышестоящим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тцом</w:t>
      </w:r>
      <w:r w:rsidR="00594FF0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121" w:rsidRDefault="003D2121" w:rsidP="005F131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07F4" w:rsidRPr="00CD07F4" w:rsidRDefault="005F131B" w:rsidP="003D212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D21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Синтезность</w:t>
      </w:r>
      <w:proofErr w:type="spellEnd"/>
    </w:p>
    <w:p w:rsidR="00CD07F4" w:rsidRPr="00CD07F4" w:rsidRDefault="005F131B" w:rsidP="003D21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Синтезность</w:t>
      </w:r>
      <w:proofErr w:type="spellEnd"/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07F4"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ИВО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прямая работа с ИВО, общение с Отцом, умение действовать с ИВО</w:t>
      </w:r>
    </w:p>
    <w:p w:rsidR="00CD07F4" w:rsidRPr="00CD07F4" w:rsidRDefault="005F131B" w:rsidP="003D21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ИВДИВО </w:t>
      </w:r>
      <w:proofErr w:type="spellStart"/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</w:t>
      </w:r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нтезность</w:t>
      </w:r>
      <w:proofErr w:type="spellEnd"/>
      <w:r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значально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ышестоящие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ватар</w:t>
      </w:r>
      <w:proofErr w:type="spellEnd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Ипостаси</w:t>
      </w:r>
      <w:proofErr w:type="gramStart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- </w:t>
      </w:r>
      <w:proofErr w:type="gramEnd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</w:p>
    <w:p w:rsidR="00CD07F4" w:rsidRPr="00CD07F4" w:rsidRDefault="005F131B" w:rsidP="003D21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Синтез </w:t>
      </w:r>
      <w:proofErr w:type="spellStart"/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</w:t>
      </w:r>
      <w:r w:rsidR="009845C7"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нтезность</w:t>
      </w:r>
      <w:proofErr w:type="spellEnd"/>
      <w:r w:rsidRPr="00C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45C7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45C7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значально </w:t>
      </w:r>
      <w:proofErr w:type="gramStart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45C7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ышестоящие</w:t>
      </w:r>
      <w:proofErr w:type="gramEnd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45C7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ватары</w:t>
      </w:r>
      <w:proofErr w:type="spellEnd"/>
      <w:r w:rsidR="009845C7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45C7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Служение в ИВДИВО </w:t>
      </w:r>
      <w:r w:rsidR="009845C7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9845C7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:rsidR="00CD07F4" w:rsidRPr="00CD07F4" w:rsidRDefault="009845C7" w:rsidP="003D21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Метагалактическая</w:t>
      </w:r>
      <w:proofErr w:type="gramEnd"/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D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Синтезность</w:t>
      </w:r>
      <w:proofErr w:type="spellEnd"/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ватары</w:t>
      </w:r>
      <w:proofErr w:type="spellEnd"/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пары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ватаров</w:t>
      </w:r>
      <w:proofErr w:type="spellEnd"/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Метагалактический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нтез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184" w:rsidRDefault="001B4184" w:rsidP="009845C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F4" w:rsidRPr="00CD07F4" w:rsidRDefault="009845C7" w:rsidP="009845C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CD07F4"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.55  Практика.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121"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</w:p>
    <w:p w:rsidR="00CD07F4" w:rsidRPr="00CD07F4" w:rsidRDefault="00CD07F4" w:rsidP="00CD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F4" w:rsidRPr="00CD07F4" w:rsidRDefault="009845C7" w:rsidP="009845C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.15</w:t>
      </w: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-2.40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7F4" w:rsidRPr="00CD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Важная тема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(рекомендация проработать по видео): Что обязательно нужно объяснять новеньким.</w:t>
      </w:r>
    </w:p>
    <w:p w:rsidR="00CD07F4" w:rsidRPr="00CD07F4" w:rsidRDefault="00CD07F4" w:rsidP="00CD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F4" w:rsidRPr="00CD07F4" w:rsidRDefault="009845C7" w:rsidP="00984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.50 Мозговой штурм сложения практики.</w:t>
      </w:r>
    </w:p>
    <w:p w:rsidR="00CD07F4" w:rsidRPr="00CD07F4" w:rsidRDefault="009845C7" w:rsidP="00984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 Практика. 32 компетенции. 32 </w:t>
      </w:r>
      <w:r w:rsidR="00CD07F4" w:rsidRPr="00C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Землянам.</w:t>
      </w:r>
    </w:p>
    <w:p w:rsidR="00CD07F4" w:rsidRPr="00CD07F4" w:rsidRDefault="00CD07F4" w:rsidP="00C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408" w:rsidRDefault="009B3408" w:rsidP="009B34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408" w:rsidRPr="009B3408" w:rsidRDefault="009B3408" w:rsidP="009B34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3408">
        <w:rPr>
          <w:rFonts w:ascii="Times New Roman" w:hAnsi="Times New Roman" w:cs="Times New Roman"/>
          <w:b/>
          <w:i/>
          <w:sz w:val="28"/>
          <w:szCs w:val="28"/>
        </w:rPr>
        <w:t xml:space="preserve">1 день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B3408">
        <w:rPr>
          <w:rFonts w:ascii="Times New Roman" w:hAnsi="Times New Roman" w:cs="Times New Roman"/>
          <w:b/>
          <w:i/>
          <w:sz w:val="28"/>
          <w:szCs w:val="28"/>
        </w:rPr>
        <w:t>-ая часть</w:t>
      </w:r>
    </w:p>
    <w:p w:rsidR="003D2121" w:rsidRPr="003D2121" w:rsidRDefault="001B4184" w:rsidP="001B4184">
      <w:pPr>
        <w:pStyle w:val="ListParagraph"/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00.00 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Пояснение по предыдущей практик</w:t>
      </w:r>
      <w:r w:rsid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 Очень глубокая практика. В практике можно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было увидеть работу всех частей, 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талонных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частей посвященного энергией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совершенных частей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лужащего </w:t>
      </w:r>
      <w:r w:rsid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ветом </w:t>
      </w:r>
      <w:proofErr w:type="spellStart"/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итд</w:t>
      </w:r>
      <w:proofErr w:type="spellEnd"/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D2121" w:rsidRDefault="003D2121" w:rsidP="003D212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Компетенция углубляет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</w:t>
      </w:r>
      <w:r w:rsidR="001B418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: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D2121" w:rsidRPr="003D2121" w:rsidRDefault="003D2121" w:rsidP="003D2121">
      <w:pPr>
        <w:pStyle w:val="ListParagraph"/>
        <w:numPr>
          <w:ilvl w:val="0"/>
          <w:numId w:val="2"/>
        </w:num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разимость</w:t>
      </w:r>
      <w:proofErr w:type="spellEnd"/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АС Кут </w:t>
      </w:r>
      <w:proofErr w:type="spellStart"/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Хуми</w:t>
      </w:r>
      <w:proofErr w:type="spellEnd"/>
    </w:p>
    <w:p w:rsidR="003D2121" w:rsidRPr="003D2121" w:rsidRDefault="003D2121" w:rsidP="003D2121">
      <w:pPr>
        <w:pStyle w:val="ListParagraph"/>
        <w:numPr>
          <w:ilvl w:val="0"/>
          <w:numId w:val="2"/>
        </w:num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Часть ИВО в вас</w:t>
      </w:r>
    </w:p>
    <w:p w:rsidR="003D2121" w:rsidRPr="003D2121" w:rsidRDefault="003D2121" w:rsidP="003D2121">
      <w:pPr>
        <w:pStyle w:val="ListParagraph"/>
        <w:numPr>
          <w:ilvl w:val="0"/>
          <w:numId w:val="2"/>
        </w:num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ваши Ядра Синтеза ИВО</w:t>
      </w:r>
    </w:p>
    <w:p w:rsidR="001B4184" w:rsidRDefault="001B4184" w:rsidP="003D212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</w:pPr>
    </w:p>
    <w:p w:rsidR="003D2121" w:rsidRPr="003D2121" w:rsidRDefault="003D2121" w:rsidP="003D212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18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0</w:t>
      </w:r>
      <w:r w:rsidRPr="001B418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.5</w:t>
      </w:r>
      <w:r w:rsidRPr="001B418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0</w:t>
      </w:r>
      <w:r w:rsidRPr="001B418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Практика.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ИВДИВО статус.</w:t>
      </w:r>
    </w:p>
    <w:p w:rsidR="003D2121" w:rsidRPr="003D2121" w:rsidRDefault="003D2121" w:rsidP="003D212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21C5" w:rsidRDefault="003D2121" w:rsidP="003D212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212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Фора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умение принять от Отца избыточность, </w:t>
      </w:r>
      <w:proofErr w:type="spellStart"/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пассионарность</w:t>
      </w:r>
      <w:proofErr w:type="spellEnd"/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исполняемого дела. </w:t>
      </w:r>
    </w:p>
    <w:p w:rsidR="003D2121" w:rsidRPr="003D2121" w:rsidRDefault="003D2121" w:rsidP="003D212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Прозрение </w:t>
      </w:r>
      <w:r w:rsid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переключает из нижестоящего в вы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шестоящий уровень и </w:t>
      </w:r>
      <w:r w:rsid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позволяет 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достигнуть того, что в старом состоянии </w:t>
      </w:r>
      <w:proofErr w:type="spellStart"/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досчить</w:t>
      </w:r>
      <w:proofErr w:type="spellEnd"/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нел</w:t>
      </w:r>
      <w:r w:rsid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зя, переход в более сильное состояние.</w:t>
      </w:r>
    </w:p>
    <w:p w:rsidR="003D2121" w:rsidRPr="003D2121" w:rsidRDefault="003D2121" w:rsidP="003D212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Фора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включается через Части. В форе может быть записан опыт Отца как сделать, даже если мы этого не умеем. Пример</w:t>
      </w:r>
      <w:r w:rsid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ведени</w:t>
      </w:r>
      <w:r w:rsid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Синтеза, когда  прозрение идет на тему Синтеза</w:t>
      </w:r>
      <w:r w:rsid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F5F7B" w:rsidRPr="003D2121" w:rsidRDefault="009D21C5" w:rsidP="003D212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Практика.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Прозрение. Стяжание 256 Систем а</w:t>
      </w:r>
      <w:r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рхетипических</w:t>
      </w:r>
      <w:r w:rsidR="003D2121" w:rsidRPr="003D2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Фор.</w:t>
      </w:r>
    </w:p>
    <w:p w:rsidR="00193C55" w:rsidRDefault="00FF5F7B" w:rsidP="00FF5F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FF5F7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2 день </w:t>
      </w:r>
      <w:r w:rsidR="00B21B0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1</w:t>
      </w:r>
      <w:r w:rsidRPr="00FF5F7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-ая часть</w:t>
      </w:r>
    </w:p>
    <w:p w:rsidR="009D21C5" w:rsidRPr="001B4184" w:rsidRDefault="009C3D5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00.00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НП</w:t>
      </w:r>
      <w:r w:rsidR="001B418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</w:p>
    <w:p w:rsidR="009D21C5" w:rsidRPr="009D21C5" w:rsidRDefault="009C3D5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 мы увидели. 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активированные посвящения предыдущих эпох не транслируются.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надо активировать.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Рекомендация: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росить </w:t>
      </w:r>
      <w:proofErr w:type="gramStart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</w:t>
      </w:r>
      <w:proofErr w:type="gramEnd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КХ активировать посвящения.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Нужно направлять новеньких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они сначала активировали </w:t>
      </w:r>
      <w:proofErr w:type="gramStart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посвящения</w:t>
      </w:r>
      <w:proofErr w:type="gramEnd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потом их транслировать. </w:t>
      </w:r>
      <w:proofErr w:type="gramStart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корректно, мы на Си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нте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зах ходим в такие высокие </w:t>
      </w:r>
      <w:proofErr w:type="spellStart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архитипы</w:t>
      </w:r>
      <w:proofErr w:type="spellEnd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материй, что для предыдущей эпохи это достижение.</w:t>
      </w:r>
      <w:proofErr w:type="gramEnd"/>
    </w:p>
    <w:p w:rsidR="009D21C5" w:rsidRPr="001B4184" w:rsidRDefault="009C3D5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B41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00</w:t>
      </w:r>
      <w:r w:rsidR="009D21C5" w:rsidRPr="001B41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  <w:r w:rsidRPr="001B41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10</w:t>
      </w:r>
      <w:r w:rsidR="009D21C5" w:rsidRPr="001B41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Мозго</w:t>
      </w:r>
      <w:r w:rsidRPr="001B41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</w:t>
      </w:r>
      <w:r w:rsidR="009D21C5" w:rsidRPr="001B41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ой штурм.</w:t>
      </w:r>
      <w:r w:rsidRPr="001B41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9D21C5" w:rsidRPr="001B41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Как применяться компетенциями.</w:t>
      </w:r>
    </w:p>
    <w:p w:rsidR="009D21C5" w:rsidRPr="009D21C5" w:rsidRDefault="009C3D5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Вариант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кте найти Начала, связать их с п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роектом, тягловые начала, остальные подтянутся.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Дальше начала направить в Части.</w:t>
      </w:r>
    </w:p>
    <w:p w:rsidR="009D21C5" w:rsidRPr="009D21C5" w:rsidRDefault="009C3D5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Методика: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компетенции состоят из Огня </w:t>
      </w:r>
      <w:r w:rsidR="009C3D5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соответствующих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Аватар</w:t>
      </w:r>
      <w:proofErr w:type="spellEnd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Ипостасей. Стяжать Константы 14</w:t>
      </w:r>
      <w:r w:rsidR="009C3D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-ого архетипа материи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все Части и на эти </w:t>
      </w:r>
      <w:r w:rsidR="009C3D5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констант</w:t>
      </w:r>
      <w:r w:rsidR="009C3D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Частях </w:t>
      </w:r>
      <w:r w:rsidR="009C3D5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развернутся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начала.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Вошел в Огонь 14</w:t>
      </w:r>
      <w:proofErr w:type="gramStart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рх. Стяжаю у Отца константы в Час</w:t>
      </w:r>
      <w:r w:rsidR="009C3D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 или Части. Синтезирую Синтез Статус с Константой в Части или в Ч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астях. </w:t>
      </w:r>
      <w:r w:rsidR="009C3D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</w:t>
      </w:r>
      <w:proofErr w:type="gramStart"/>
      <w:r w:rsidR="009C3D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распределить</w:t>
      </w:r>
      <w:proofErr w:type="gramEnd"/>
      <w:r w:rsidR="009C3D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 </w:t>
      </w:r>
      <w:r w:rsidR="009C3D5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распределяете.</w:t>
      </w:r>
      <w:r w:rsidR="009C3D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нужно примениться Делом.</w:t>
      </w:r>
    </w:p>
    <w:p w:rsidR="009D21C5" w:rsidRPr="00B21B07" w:rsidRDefault="009C3D5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1B0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Рост компетенций</w:t>
      </w:r>
      <w:r w:rsidR="00B21B07" w:rsidRPr="00B21B0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-</w:t>
      </w:r>
      <w:r w:rsidRPr="00B21B0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B21B07" w:rsidRPr="00B21B0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</w:t>
      </w:r>
      <w:r w:rsidR="009D21C5" w:rsidRPr="00B21B0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абор текстов Синтеза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Владыка Синтеза провел Синтез на 20 чел.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proofErr w:type="gramEnd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кто набрал текст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провел Синтез на всех кто живет на территории, например 3.5 миллиона. Так 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развивается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Владыка Синтеза, если даже в этой жизни не станет, то это развивается в веках. Сколько частей 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учувствует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записи текста</w:t>
      </w:r>
      <w:r w:rsidRP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Все части, даже те</w:t>
      </w:r>
      <w:r w:rsidR="00B21B07" w:rsidRP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не хотят. Когда ты </w:t>
      </w:r>
      <w:proofErr w:type="gramStart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пишешь текст на тебя включается</w:t>
      </w:r>
      <w:proofErr w:type="gramEnd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КХ. Огонь КХ активирует все тотально, даже то</w:t>
      </w:r>
      <w:r w:rsidR="00B21B07" w:rsidRP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спало. А при наборе практик</w:t>
      </w:r>
      <w:r w:rsidR="00B21B07" w:rsidRP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только мы говорим Отец, включается Отец.</w:t>
      </w:r>
      <w:r w:rsidR="00B21B07" w:rsidRP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начинают расти те части, которые мы не 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знаем,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развивать.</w:t>
      </w:r>
    </w:p>
    <w:p w:rsidR="009D21C5" w:rsidRPr="009D21C5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стяжать константу в Дух и направить Начала на развитие духом, на развитие систем Духом. В процессе пережечь ненужные накопления.</w:t>
      </w:r>
    </w:p>
    <w:p w:rsidR="009D21C5" w:rsidRPr="009D21C5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Стяжать константу на ДК и направить туда Начала статусов.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Любая 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компетенция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дается на 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соответствующее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выражение 8-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(Статус - Служащий) а действует всей 8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рицей Субъекта.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Пример. У тебя 14 </w:t>
      </w:r>
      <w:proofErr w:type="spellStart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Синтезностей</w:t>
      </w:r>
      <w:proofErr w:type="spellEnd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Надо тренироваться </w:t>
      </w:r>
      <w:proofErr w:type="gramStart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Кут </w:t>
      </w:r>
      <w:proofErr w:type="spellStart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Хуми</w:t>
      </w:r>
      <w:proofErr w:type="spellEnd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чтобы пропускать все </w:t>
      </w:r>
      <w:proofErr w:type="spellStart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Синтезности</w:t>
      </w:r>
      <w:proofErr w:type="spellEnd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зу, потому что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ты их получал ты нарабатывал по одной.</w:t>
      </w:r>
    </w:p>
    <w:p w:rsidR="00B21B07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21C5" w:rsidRPr="009D21C5" w:rsidRDefault="009D21C5" w:rsidP="001B4184">
      <w:pPr>
        <w:shd w:val="clear" w:color="auto" w:fill="FFFFFF"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1B0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1.</w:t>
      </w:r>
      <w:r w:rsidR="00B21B07" w:rsidRPr="00B21B0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1</w:t>
      </w:r>
      <w:r w:rsidRPr="00B21B0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5 Важная тема.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м</w:t>
      </w:r>
      <w:r w:rsidR="001B4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мочкам работать константами с детьми</w:t>
      </w:r>
      <w:r w:rsidR="001B4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Рекомендации для пап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 16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 ребенок в ИВДИВО папы и в п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оле мамы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даже если они вместе не живут.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Любовь приемного Отца: сначала любовь ребенку, и этой любо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вью и папы и ребенка </w:t>
      </w:r>
      <w:proofErr w:type="spellStart"/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усиляется</w:t>
      </w:r>
      <w:proofErr w:type="spellEnd"/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юбовь к маме.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21C5" w:rsidRPr="009D21C5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1B0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1.25 Практика.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Работа с Синтез С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татусом и Константой. Однородная компетенция. Синтез 8-ми столпов компетенций.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Рекомендация проработать методику распознания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(видения) компетенций. Теперь мы можем в части Стол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139 на 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ити 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интеза видеть все компетенци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соответствующей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цифрой над столпом. Мы перешли на новый стандарт видения новой эпохи. Разрешено видеть компетенции.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1B07" w:rsidRPr="009D21C5" w:rsidRDefault="00B21B07" w:rsidP="00B21B0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 </w:t>
      </w:r>
      <w:r w:rsidRPr="00B21B0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Тема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Уника. Куб Синтеза. Здания.</w:t>
      </w:r>
    </w:p>
    <w:p w:rsidR="00B21B07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 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Клавдий - знаменитое воплощение  Юлий Цезарь.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D21C5" w:rsidRPr="009D21C5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с телом. Компактификация голограммами.</w:t>
      </w:r>
    </w:p>
    <w:p w:rsidR="009D21C5" w:rsidRPr="009D21C5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Практика. </w:t>
      </w:r>
      <w:proofErr w:type="spellStart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Уническое</w:t>
      </w:r>
      <w:proofErr w:type="spellEnd"/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тело.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Методики работы с Кубами Синтеза 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аданий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 зданиями.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21C5" w:rsidRPr="00B21B07" w:rsidRDefault="00B21B07" w:rsidP="00B21B07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1B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 день 2-ая часть</w:t>
      </w:r>
    </w:p>
    <w:p w:rsidR="00B21B07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21C5" w:rsidRPr="009D21C5" w:rsidRDefault="00B21B07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D21C5" w:rsidRPr="00B21B0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Тема: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Специфика развития детей и молодежи.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16</w:t>
      </w:r>
      <w:r w:rsidR="003162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 лет дети 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развиваются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рично</w:t>
      </w:r>
      <w:r w:rsidR="003162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три года первый этап роста </w:t>
      </w:r>
      <w:proofErr w:type="spellStart"/>
      <w:r w:rsidR="003162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акр</w:t>
      </w:r>
      <w:proofErr w:type="spellEnd"/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11 лет </w:t>
      </w:r>
      <w:r w:rsidR="003162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второй этап... К 32 годам </w:t>
      </w:r>
      <w:r w:rsidR="00B21B07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еловек становится 32</w:t>
      </w:r>
      <w:r w:rsidR="00B21B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ричен. Методиками Синтеза мы это ускоряем.</w:t>
      </w:r>
    </w:p>
    <w:p w:rsidR="009D21C5" w:rsidRPr="009D21C5" w:rsidRDefault="009D21C5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21C5" w:rsidRPr="009D21C5" w:rsidRDefault="00DA4C28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35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Тренинг с Кубом Синтеза.</w:t>
      </w:r>
    </w:p>
    <w:p w:rsidR="00D25F76" w:rsidRPr="00DA4C28" w:rsidRDefault="00DA4C28" w:rsidP="009D21C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.35 Стяжание </w:t>
      </w:r>
      <w:r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ИВДИВО</w:t>
      </w:r>
      <w:r w:rsidR="009D21C5" w:rsidRPr="009D2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тела Константы.</w:t>
      </w:r>
    </w:p>
    <w:p w:rsidR="00DA4C28" w:rsidRDefault="00DA4C28" w:rsidP="00D25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25F76" w:rsidRPr="005B24FF" w:rsidRDefault="00D25F76" w:rsidP="00D25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Описание </w:t>
      </w:r>
      <w:r w:rsidRPr="005B24FF">
        <w:rPr>
          <w:rFonts w:ascii="Times New Roman" w:hAnsi="Times New Roman" w:cs="Times New Roman"/>
          <w:i/>
          <w:sz w:val="20"/>
          <w:szCs w:val="20"/>
        </w:rPr>
        <w:t xml:space="preserve">подготовила.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Мг Академии Наук ИВО 4294967229 с-и-ц / 1073741757 </w:t>
      </w:r>
      <w:proofErr w:type="spellStart"/>
      <w:proofErr w:type="gramStart"/>
      <w:r w:rsidRPr="005B24FF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proofErr w:type="gram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и-ц / 268435389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и-ц / 67108797 ив и-ц / 16777149 вы и-ц / 4194237 и-ц / 1048509 си-р / 262077 с-р / 65469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/ 16317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17179869076 си-и-ц, Минск, Белоруссия (вне территории подразделений ИВДИВО), ИВАС Филиппа Марины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Песецкая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Татьяна.</w:t>
      </w:r>
    </w:p>
    <w:sectPr w:rsidR="00D25F76" w:rsidRPr="005B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430"/>
    <w:multiLevelType w:val="hybridMultilevel"/>
    <w:tmpl w:val="D6F89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030916"/>
    <w:multiLevelType w:val="multilevel"/>
    <w:tmpl w:val="8B189300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745E0509"/>
    <w:multiLevelType w:val="hybridMultilevel"/>
    <w:tmpl w:val="C788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55"/>
    <w:rsid w:val="00193C55"/>
    <w:rsid w:val="001B4184"/>
    <w:rsid w:val="001B6DA3"/>
    <w:rsid w:val="001D127E"/>
    <w:rsid w:val="00224CE5"/>
    <w:rsid w:val="003162CD"/>
    <w:rsid w:val="00360D81"/>
    <w:rsid w:val="003637B6"/>
    <w:rsid w:val="003D2121"/>
    <w:rsid w:val="003E7F62"/>
    <w:rsid w:val="00417B5B"/>
    <w:rsid w:val="00594FF0"/>
    <w:rsid w:val="005F131B"/>
    <w:rsid w:val="008218F7"/>
    <w:rsid w:val="009845C7"/>
    <w:rsid w:val="009B3408"/>
    <w:rsid w:val="009C3D55"/>
    <w:rsid w:val="009D21C5"/>
    <w:rsid w:val="00B21B07"/>
    <w:rsid w:val="00B3711A"/>
    <w:rsid w:val="00BB2A94"/>
    <w:rsid w:val="00C24C3F"/>
    <w:rsid w:val="00C742A9"/>
    <w:rsid w:val="00CD07F4"/>
    <w:rsid w:val="00CD72B6"/>
    <w:rsid w:val="00D11BD8"/>
    <w:rsid w:val="00D25F76"/>
    <w:rsid w:val="00DA4C28"/>
    <w:rsid w:val="00DB2523"/>
    <w:rsid w:val="00E33267"/>
    <w:rsid w:val="00EA0E9C"/>
    <w:rsid w:val="00EC023B"/>
    <w:rsid w:val="00EC5A94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0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2021-10-04T12:02:00Z</dcterms:created>
  <dcterms:modified xsi:type="dcterms:W3CDTF">2021-10-04T14:27:00Z</dcterms:modified>
</cp:coreProperties>
</file>